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4113" w14:textId="59A05D13" w:rsidR="00503FC6" w:rsidRDefault="00503FC6">
      <w:pPr>
        <w:rPr>
          <w:lang w:val="es-US"/>
        </w:rPr>
      </w:pPr>
      <w:r>
        <w:rPr>
          <w:lang w:val="es-US"/>
        </w:rPr>
        <w:t xml:space="preserve">Teams </w:t>
      </w:r>
      <w:r w:rsidR="009425EB">
        <w:rPr>
          <w:lang w:val="es-US"/>
        </w:rPr>
        <w:t xml:space="preserve">recording </w:t>
      </w:r>
    </w:p>
    <w:p w14:paraId="6D227F71" w14:textId="77777777" w:rsidR="009425EB" w:rsidRDefault="009425EB">
      <w:pPr>
        <w:rPr>
          <w:lang w:val="es-US"/>
        </w:rPr>
      </w:pPr>
    </w:p>
    <w:p w14:paraId="4A978F6B" w14:textId="508804BA" w:rsidR="009425EB" w:rsidRPr="00503FC6" w:rsidRDefault="009425EB">
      <w:pPr>
        <w:rPr>
          <w:lang w:val="es-US"/>
        </w:rPr>
      </w:pPr>
      <w:r w:rsidRPr="009425EB">
        <w:rPr>
          <w:lang w:val="es-US"/>
        </w:rPr>
        <w:t>https://udlaec.sharepoint.com/:v:/s/Section_544603234/ERXjaHlZNfVDlY-7-EekJxIBs3UDCDRvVfwg1ycnHHqrbg</w:t>
      </w:r>
    </w:p>
    <w:sectPr w:rsidR="009425EB" w:rsidRPr="00503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2F"/>
    <w:rsid w:val="00503FC6"/>
    <w:rsid w:val="009425EB"/>
    <w:rsid w:val="00A252E3"/>
    <w:rsid w:val="00A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3C464"/>
  <w15:chartTrackingRefBased/>
  <w15:docId w15:val="{547B1BF1-4385-3D4C-86C9-3086E5A1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</dc:creator>
  <cp:keywords/>
  <dc:description/>
  <cp:lastModifiedBy>ALVARO MORA</cp:lastModifiedBy>
  <cp:revision>2</cp:revision>
  <dcterms:created xsi:type="dcterms:W3CDTF">2023-07-09T01:14:00Z</dcterms:created>
  <dcterms:modified xsi:type="dcterms:W3CDTF">2023-07-09T01:14:00Z</dcterms:modified>
</cp:coreProperties>
</file>